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FF1CE" w14:textId="702B117C" w:rsidR="00060CC3" w:rsidRPr="001F1967" w:rsidRDefault="00D97CB5">
      <w:pPr>
        <w:rPr>
          <w:rFonts w:cstheme="minorHAnsi"/>
          <w:b/>
          <w:bCs/>
          <w:sz w:val="38"/>
          <w:szCs w:val="38"/>
        </w:rPr>
      </w:pPr>
      <w:r w:rsidRPr="001F1967">
        <w:rPr>
          <w:rFonts w:cstheme="minorHAnsi"/>
          <w:b/>
          <w:bCs/>
          <w:sz w:val="38"/>
          <w:szCs w:val="38"/>
        </w:rPr>
        <w:t>VOLUNTEER REGISTRATION FORM</w:t>
      </w:r>
    </w:p>
    <w:p w14:paraId="28E13202" w14:textId="596C8003" w:rsidR="00EB5D4C" w:rsidRPr="001C7B77" w:rsidRDefault="00D97CB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[REGISTRATION CODE]</w:t>
      </w:r>
      <w:r w:rsidR="00060CC3" w:rsidRPr="001C7B77">
        <w:rPr>
          <w:rFonts w:cstheme="minorHAnsi"/>
          <w:sz w:val="24"/>
          <w:szCs w:val="24"/>
        </w:rPr>
        <w:br/>
        <w:t>[ADDRESS]</w:t>
      </w:r>
    </w:p>
    <w:p w14:paraId="4A65E909" w14:textId="7087D188" w:rsidR="00242844" w:rsidRDefault="00F339C1">
      <w:pPr>
        <w:rPr>
          <w:rFonts w:cstheme="minorHAnsi"/>
          <w:sz w:val="24"/>
          <w:szCs w:val="24"/>
        </w:rPr>
      </w:pPr>
      <w:r w:rsidRPr="001C7B77">
        <w:rPr>
          <w:rFonts w:cstheme="minorHAnsi"/>
          <w:sz w:val="24"/>
          <w:szCs w:val="24"/>
        </w:rPr>
        <w:t xml:space="preserve">Fill out the form given below completely. </w:t>
      </w:r>
    </w:p>
    <w:p w14:paraId="380F02DE" w14:textId="4525DC98" w:rsidR="00D97CB5" w:rsidRPr="001F1967" w:rsidRDefault="00D97CB5">
      <w:pPr>
        <w:rPr>
          <w:rFonts w:cstheme="minorHAnsi"/>
          <w:b/>
          <w:bCs/>
          <w:sz w:val="28"/>
          <w:szCs w:val="28"/>
        </w:rPr>
      </w:pPr>
      <w:r w:rsidRPr="001F1967">
        <w:rPr>
          <w:rFonts w:cstheme="minorHAnsi"/>
          <w:b/>
          <w:bCs/>
          <w:sz w:val="28"/>
          <w:szCs w:val="28"/>
        </w:rPr>
        <w:t>Personal details:</w:t>
      </w:r>
    </w:p>
    <w:tbl>
      <w:tblPr>
        <w:tblStyle w:val="TableGrid"/>
        <w:tblW w:w="5109" w:type="pct"/>
        <w:tblLook w:val="04A0" w:firstRow="1" w:lastRow="0" w:firstColumn="1" w:lastColumn="0" w:noHBand="0" w:noVBand="1"/>
      </w:tblPr>
      <w:tblGrid>
        <w:gridCol w:w="1890"/>
        <w:gridCol w:w="1233"/>
        <w:gridCol w:w="483"/>
        <w:gridCol w:w="176"/>
        <w:gridCol w:w="1891"/>
        <w:gridCol w:w="1891"/>
        <w:gridCol w:w="1977"/>
      </w:tblGrid>
      <w:tr w:rsidR="00375418" w:rsidRPr="001C7B77" w14:paraId="5494C6F4" w14:textId="75C7D287" w:rsidTr="00375418">
        <w:tc>
          <w:tcPr>
            <w:tcW w:w="1637" w:type="pct"/>
            <w:gridSpan w:val="2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239839B9" w14:textId="61E41EC2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First Name/Last Name</w:t>
            </w:r>
          </w:p>
        </w:tc>
        <w:tc>
          <w:tcPr>
            <w:tcW w:w="253" w:type="pct"/>
            <w:vMerge w:val="restart"/>
            <w:tcBorders>
              <w:top w:val="nil"/>
              <w:left w:val="nil"/>
              <w:right w:val="single" w:sz="18" w:space="0" w:color="FFFFFF" w:themeColor="background1"/>
            </w:tcBorders>
            <w:vAlign w:val="bottom"/>
          </w:tcPr>
          <w:p w14:paraId="21EB226F" w14:textId="5E1405E6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DE476A3" w14:textId="27295CE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[First] [Last]</w:t>
            </w:r>
          </w:p>
        </w:tc>
      </w:tr>
      <w:tr w:rsidR="00375418" w:rsidRPr="001C7B77" w14:paraId="2380A143" w14:textId="10A80CC8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6AA1552E" w14:textId="077CDDC9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Address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4A4DBE0C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9FF05A9" w14:textId="78DDD6CB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[Street address]</w:t>
            </w:r>
          </w:p>
        </w:tc>
      </w:tr>
      <w:tr w:rsidR="00375418" w:rsidRPr="001C7B77" w14:paraId="7EBBB2FD" w14:textId="6788F64A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18B74515" w14:textId="5C550B4F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City/STATE/Zip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49E203E1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C5D632E" w14:textId="71861185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[City/STATE/Zip]</w:t>
            </w:r>
          </w:p>
        </w:tc>
      </w:tr>
      <w:tr w:rsidR="00375418" w:rsidRPr="001C7B77" w14:paraId="17F9928D" w14:textId="75B29D92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01CE9577" w14:textId="459FC4BE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Gender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6D48ABF4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53DD47" w14:textId="3F5B0B2F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[Male/Female/Not specified]</w:t>
            </w:r>
          </w:p>
        </w:tc>
      </w:tr>
      <w:tr w:rsidR="00375418" w:rsidRPr="001C7B77" w14:paraId="119F51DD" w14:textId="0C5CD4B9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5C77ECC9" w14:textId="1D4B8E35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Date of Birth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7FC3B262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596E35" w14:textId="22C8EB42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[DD/MM/YYYY]</w:t>
            </w:r>
          </w:p>
        </w:tc>
      </w:tr>
      <w:tr w:rsidR="00375418" w:rsidRPr="001C7B77" w14:paraId="0F205489" w14:textId="77777777" w:rsidTr="00375418">
        <w:sdt>
          <w:sdtPr>
            <w:rPr>
              <w:rFonts w:cstheme="minorHAnsi"/>
              <w:sz w:val="24"/>
              <w:szCs w:val="24"/>
            </w:rPr>
            <w:id w:val="-322891068"/>
            <w:placeholder>
              <w:docPart w:val="D0622E9533CE4DCCB1B3AA36C4B2D2FC"/>
            </w:placeholder>
            <w:temporary/>
            <w:showingPlcHdr/>
            <w15:appearance w15:val="hidden"/>
          </w:sdtPr>
          <w:sdtContent>
            <w:tc>
              <w:tcPr>
                <w:tcW w:w="1637" w:type="pct"/>
                <w:gridSpan w:val="2"/>
                <w:tcBorders>
                  <w:top w:val="single" w:sz="18" w:space="0" w:color="FFFFFF" w:themeColor="background1"/>
                  <w:left w:val="nil"/>
                  <w:bottom w:val="single" w:sz="18" w:space="0" w:color="FFFFFF" w:themeColor="background1"/>
                  <w:right w:val="nil"/>
                </w:tcBorders>
                <w:shd w:val="clear" w:color="auto" w:fill="F2F2F2" w:themeFill="background1" w:themeFillShade="F2"/>
                <w:vAlign w:val="bottom"/>
              </w:tcPr>
              <w:p w14:paraId="3E447839" w14:textId="769B5148" w:rsidR="00375418" w:rsidRPr="001C7B77" w:rsidRDefault="00375418" w:rsidP="001F1967">
                <w:pPr>
                  <w:rPr>
                    <w:rFonts w:cstheme="minorHAnsi"/>
                    <w:sz w:val="24"/>
                    <w:szCs w:val="24"/>
                  </w:rPr>
                </w:pPr>
                <w:r w:rsidRPr="001C7B77">
                  <w:rPr>
                    <w:rFonts w:cstheme="minorHAnsi"/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63C4FF77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789737E" w14:textId="10F60D02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[abc@example.com]</w:t>
            </w:r>
          </w:p>
        </w:tc>
      </w:tr>
      <w:tr w:rsidR="00375418" w:rsidRPr="001C7B77" w14:paraId="69EA2105" w14:textId="61E5DF83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2814534B" w14:textId="32D6BD89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Contact [Telephone/other]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2ECC2D14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ABC92E2" w14:textId="4A5DCAE3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[Landline/mobile]</w:t>
            </w:r>
          </w:p>
        </w:tc>
      </w:tr>
      <w:tr w:rsidR="00375418" w:rsidRPr="001C7B77" w14:paraId="7F2EDFE5" w14:textId="3F5BD054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5601A4F7" w14:textId="7331F95F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Allergies</w:t>
            </w:r>
            <w:r>
              <w:rPr>
                <w:rFonts w:cstheme="minorHAnsi"/>
                <w:sz w:val="24"/>
                <w:szCs w:val="24"/>
              </w:rPr>
              <w:t>/major illness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18228401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53F364" w14:textId="0B3D330C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[Allergies] if any</w:t>
            </w:r>
          </w:p>
        </w:tc>
      </w:tr>
      <w:tr w:rsidR="00375418" w:rsidRPr="001C7B77" w14:paraId="39F6998A" w14:textId="6FAD2B1A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4450439C" w14:textId="5F38B216" w:rsidR="00375418" w:rsidRPr="001C7B77" w:rsidRDefault="00375418" w:rsidP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Availability period</w:t>
            </w:r>
          </w:p>
        </w:tc>
        <w:tc>
          <w:tcPr>
            <w:tcW w:w="253" w:type="pct"/>
            <w:vMerge/>
            <w:tcBorders>
              <w:left w:val="nil"/>
              <w:right w:val="single" w:sz="18" w:space="0" w:color="FFFFFF" w:themeColor="background1"/>
            </w:tcBorders>
            <w:vAlign w:val="bottom"/>
          </w:tcPr>
          <w:p w14:paraId="563E9568" w14:textId="77777777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15B743D" w14:textId="45DBF8E6" w:rsidR="00375418" w:rsidRPr="001C7B77" w:rsidRDefault="00375418" w:rsidP="001F1967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[Morning/afternoon/evening/night]</w:t>
            </w:r>
          </w:p>
        </w:tc>
      </w:tr>
      <w:tr w:rsidR="00375418" w:rsidRPr="001C7B77" w14:paraId="48808ED6" w14:textId="0C87224D" w:rsidTr="00375418">
        <w:tc>
          <w:tcPr>
            <w:tcW w:w="1637" w:type="pct"/>
            <w:gridSpan w:val="2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446D060B" w14:textId="33330FB2" w:rsidR="00375418" w:rsidRPr="001C7B77" w:rsidRDefault="00375418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Time restriction</w:t>
            </w:r>
          </w:p>
        </w:tc>
        <w:tc>
          <w:tcPr>
            <w:tcW w:w="253" w:type="pct"/>
            <w:vMerge/>
            <w:tcBorders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vAlign w:val="bottom"/>
          </w:tcPr>
          <w:p w14:paraId="258DB5B4" w14:textId="77777777" w:rsidR="00375418" w:rsidRPr="001C7B77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1" w:type="pct"/>
            <w:gridSpan w:val="4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73BAB28" w14:textId="6F998B74" w:rsidR="00375418" w:rsidRPr="001C7B77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[Flexible] [Day only] [Night only] [Weekend] [Weekdays]</w:t>
            </w:r>
          </w:p>
        </w:tc>
      </w:tr>
      <w:tr w:rsidR="00375418" w:rsidRPr="001C7B77" w14:paraId="441013B3" w14:textId="77777777" w:rsidTr="00375418">
        <w:trPr>
          <w:trHeight w:val="207"/>
        </w:trPr>
        <w:tc>
          <w:tcPr>
            <w:tcW w:w="5000" w:type="pct"/>
            <w:gridSpan w:val="7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FFF" w:themeFill="background1"/>
            <w:vAlign w:val="bottom"/>
          </w:tcPr>
          <w:p w14:paraId="1CD21F86" w14:textId="77777777" w:rsidR="00375418" w:rsidRPr="001F1967" w:rsidRDefault="00375418" w:rsidP="006A24F4">
            <w:pPr>
              <w:spacing w:before="120"/>
              <w:rPr>
                <w:rFonts w:cstheme="minorHAnsi"/>
                <w:sz w:val="4"/>
                <w:szCs w:val="4"/>
              </w:rPr>
            </w:pPr>
          </w:p>
        </w:tc>
      </w:tr>
      <w:tr w:rsidR="00375418" w:rsidRPr="001C7B77" w14:paraId="77CD704E" w14:textId="77777777" w:rsidTr="00375418">
        <w:trPr>
          <w:trHeight w:val="375"/>
        </w:trPr>
        <w:tc>
          <w:tcPr>
            <w:tcW w:w="5000" w:type="pct"/>
            <w:gridSpan w:val="7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0D39A722" w14:textId="693E4017" w:rsidR="00375418" w:rsidRPr="006A24F4" w:rsidRDefault="00375418" w:rsidP="006A24F4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6A24F4">
              <w:rPr>
                <w:rFonts w:cstheme="minorHAnsi"/>
                <w:sz w:val="24"/>
                <w:szCs w:val="24"/>
              </w:rPr>
              <w:t xml:space="preserve">Volunteering services </w:t>
            </w:r>
            <w:r>
              <w:rPr>
                <w:rFonts w:cstheme="minorHAnsi"/>
                <w:sz w:val="24"/>
                <w:szCs w:val="24"/>
              </w:rPr>
              <w:t>[</w:t>
            </w:r>
            <w:r w:rsidRPr="006A24F4">
              <w:rPr>
                <w:rFonts w:cstheme="minorHAnsi"/>
                <w:sz w:val="24"/>
                <w:szCs w:val="24"/>
              </w:rPr>
              <w:t>Choose for you</w:t>
            </w:r>
            <w:r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375418" w:rsidRPr="001C7B77" w14:paraId="249A522C" w14:textId="77777777" w:rsidTr="00375418">
        <w:trPr>
          <w:trHeight w:val="375"/>
        </w:trPr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6E67DC45" w14:textId="21A9BB43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Fundraising</w:t>
            </w:r>
          </w:p>
        </w:tc>
        <w:tc>
          <w:tcPr>
            <w:tcW w:w="991" w:type="pct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217A3E07" w14:textId="6D9E41B0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Gardening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69AA48DD" w14:textId="6F239F0F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entry work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44BA3A93" w14:textId="38FC91DD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School assignment</w:t>
            </w:r>
          </w:p>
        </w:tc>
        <w:tc>
          <w:tcPr>
            <w:tcW w:w="1037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47586152" w14:textId="0F7CFBBA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Dog grooming</w:t>
            </w:r>
          </w:p>
        </w:tc>
      </w:tr>
      <w:tr w:rsidR="00375418" w:rsidRPr="001C7B77" w14:paraId="0295C94E" w14:textId="77777777" w:rsidTr="00375418">
        <w:trPr>
          <w:trHeight w:val="375"/>
        </w:trPr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350BA670" w14:textId="1AF5D503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Dog walking</w:t>
            </w:r>
          </w:p>
        </w:tc>
        <w:tc>
          <w:tcPr>
            <w:tcW w:w="991" w:type="pct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1AFCDAE0" w14:textId="174B663B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Massage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71658216" w14:textId="2DD87E9D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Grocery purchase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5E3C8777" w14:textId="77AE6D8A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Counselling</w:t>
            </w:r>
          </w:p>
        </w:tc>
        <w:tc>
          <w:tcPr>
            <w:tcW w:w="1037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41F58255" w14:textId="0F189F6D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Washing car</w:t>
            </w:r>
          </w:p>
        </w:tc>
      </w:tr>
      <w:tr w:rsidR="00375418" w:rsidRPr="001C7B77" w14:paraId="42F83B4F" w14:textId="77777777" w:rsidTr="00375418">
        <w:trPr>
          <w:trHeight w:val="375"/>
        </w:trPr>
        <w:tc>
          <w:tcPr>
            <w:tcW w:w="991" w:type="pct"/>
            <w:tcBorders>
              <w:top w:val="single" w:sz="18" w:space="0" w:color="FFFFFF" w:themeColor="background1"/>
              <w:left w:val="nil"/>
              <w:bottom w:val="nil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569087D4" w14:textId="33D560D8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Cleaning home</w:t>
            </w:r>
          </w:p>
        </w:tc>
        <w:tc>
          <w:tcPr>
            <w:tcW w:w="991" w:type="pct"/>
            <w:gridSpan w:val="3"/>
            <w:tcBorders>
              <w:top w:val="single" w:sz="18" w:space="0" w:color="FFFFFF" w:themeColor="background1"/>
              <w:left w:val="nil"/>
              <w:bottom w:val="nil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01B7B2ED" w14:textId="480BDA63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Cooking food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nil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7F57D894" w14:textId="2D518627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Pet care</w:t>
            </w:r>
          </w:p>
        </w:tc>
        <w:tc>
          <w:tcPr>
            <w:tcW w:w="991" w:type="pct"/>
            <w:tcBorders>
              <w:top w:val="single" w:sz="18" w:space="0" w:color="FFFFFF" w:themeColor="background1"/>
              <w:left w:val="nil"/>
              <w:bottom w:val="nil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681CA598" w14:textId="2911CCB7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Laundry</w:t>
            </w:r>
          </w:p>
        </w:tc>
        <w:tc>
          <w:tcPr>
            <w:tcW w:w="1037" w:type="pct"/>
            <w:tcBorders>
              <w:top w:val="single" w:sz="18" w:space="0" w:color="FFFFFF" w:themeColor="background1"/>
              <w:left w:val="nil"/>
              <w:bottom w:val="nil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2E09A47E" w14:textId="6C790EC8" w:rsidR="00375418" w:rsidRDefault="00375418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other</w:t>
            </w:r>
          </w:p>
        </w:tc>
      </w:tr>
    </w:tbl>
    <w:p w14:paraId="7BEF05B6" w14:textId="3488D490" w:rsidR="00242844" w:rsidRPr="001C7B77" w:rsidRDefault="00242844">
      <w:pPr>
        <w:rPr>
          <w:rFonts w:cstheme="minorHAnsi"/>
          <w:sz w:val="24"/>
          <w:szCs w:val="24"/>
        </w:rPr>
      </w:pPr>
    </w:p>
    <w:p w14:paraId="68F73FDD" w14:textId="0B5EE748" w:rsidR="009D1DC7" w:rsidRDefault="009D1DC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applying for </w:t>
      </w:r>
      <w:proofErr w:type="gramStart"/>
      <w:r>
        <w:rPr>
          <w:rFonts w:cstheme="minorHAnsi"/>
          <w:sz w:val="24"/>
          <w:szCs w:val="24"/>
        </w:rPr>
        <w:t>particular volunteering</w:t>
      </w:r>
      <w:proofErr w:type="gramEnd"/>
      <w:r>
        <w:rPr>
          <w:rFonts w:cstheme="minorHAnsi"/>
          <w:sz w:val="24"/>
          <w:szCs w:val="24"/>
        </w:rPr>
        <w:t xml:space="preserve"> service, please mention the details:</w:t>
      </w:r>
    </w:p>
    <w:tbl>
      <w:tblPr>
        <w:tblStyle w:val="TableGrid"/>
        <w:tblW w:w="95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9D1DC7" w14:paraId="11EB728D" w14:textId="77777777" w:rsidTr="00375418">
        <w:trPr>
          <w:trHeight w:val="484"/>
        </w:trPr>
        <w:tc>
          <w:tcPr>
            <w:tcW w:w="9540" w:type="dxa"/>
          </w:tcPr>
          <w:p w14:paraId="18E7DBE4" w14:textId="77777777" w:rsidR="009D1DC7" w:rsidRDefault="009D1DC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C7B1761" w14:textId="77777777" w:rsidR="009D1DC7" w:rsidRDefault="009D1DC7">
      <w:pPr>
        <w:rPr>
          <w:rFonts w:cstheme="minorHAnsi"/>
          <w:sz w:val="24"/>
          <w:szCs w:val="24"/>
        </w:rPr>
      </w:pPr>
    </w:p>
    <w:p w14:paraId="004F6C29" w14:textId="1F5BCC2B" w:rsidR="00242844" w:rsidRDefault="00F339C1">
      <w:pPr>
        <w:rPr>
          <w:rFonts w:cstheme="minorHAnsi"/>
          <w:sz w:val="24"/>
          <w:szCs w:val="24"/>
        </w:rPr>
      </w:pPr>
      <w:r w:rsidRPr="001C7B77">
        <w:rPr>
          <w:rFonts w:cstheme="minorHAnsi"/>
          <w:sz w:val="24"/>
          <w:szCs w:val="24"/>
        </w:rPr>
        <w:t>Emergency Contact Information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588"/>
        <w:gridCol w:w="3947"/>
      </w:tblGrid>
      <w:tr w:rsidR="001F1967" w14:paraId="675F6E26" w14:textId="77777777" w:rsidTr="00375418">
        <w:trPr>
          <w:trHeight w:val="511"/>
        </w:trPr>
        <w:tc>
          <w:tcPr>
            <w:tcW w:w="5588" w:type="dxa"/>
          </w:tcPr>
          <w:p w14:paraId="686C5029" w14:textId="35110303" w:rsidR="001F1967" w:rsidRDefault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Relationship -1</w:t>
            </w:r>
          </w:p>
        </w:tc>
        <w:tc>
          <w:tcPr>
            <w:tcW w:w="3947" w:type="dxa"/>
          </w:tcPr>
          <w:p w14:paraId="1E4C121C" w14:textId="376533D2" w:rsidR="001F1967" w:rsidRDefault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[Contact]</w:t>
            </w:r>
          </w:p>
        </w:tc>
      </w:tr>
      <w:tr w:rsidR="001F1967" w14:paraId="761FD5C9" w14:textId="77777777" w:rsidTr="00375418">
        <w:trPr>
          <w:trHeight w:val="568"/>
        </w:trPr>
        <w:tc>
          <w:tcPr>
            <w:tcW w:w="5588" w:type="dxa"/>
          </w:tcPr>
          <w:p w14:paraId="53118790" w14:textId="0AC89DAB" w:rsidR="001F1967" w:rsidRDefault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Relationship -2</w:t>
            </w:r>
          </w:p>
        </w:tc>
        <w:tc>
          <w:tcPr>
            <w:tcW w:w="3947" w:type="dxa"/>
          </w:tcPr>
          <w:p w14:paraId="628A7E65" w14:textId="4A7E4DB3" w:rsidR="001F1967" w:rsidRDefault="001F19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[Contact]</w:t>
            </w:r>
          </w:p>
        </w:tc>
      </w:tr>
    </w:tbl>
    <w:p w14:paraId="1FB454F5" w14:textId="6D034175" w:rsidR="001F1967" w:rsidRPr="00F00DF5" w:rsidRDefault="00F00DF5">
      <w:pPr>
        <w:rPr>
          <w:rFonts w:cstheme="minorHAnsi"/>
          <w:color w:val="C00000"/>
          <w:sz w:val="24"/>
          <w:szCs w:val="24"/>
        </w:rPr>
      </w:pPr>
      <w:r w:rsidRPr="00F00DF5">
        <w:rPr>
          <w:rFonts w:cstheme="minorHAnsi"/>
          <w:color w:val="C00000"/>
          <w:sz w:val="24"/>
          <w:szCs w:val="24"/>
        </w:rPr>
        <w:t>wordexceltemplates.com</w:t>
      </w:r>
    </w:p>
    <w:p w14:paraId="60F6C330" w14:textId="1149FBBE" w:rsidR="00242844" w:rsidRPr="001C7B77" w:rsidRDefault="00242844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19"/>
        <w:gridCol w:w="1954"/>
        <w:gridCol w:w="1138"/>
        <w:gridCol w:w="1945"/>
        <w:gridCol w:w="899"/>
        <w:gridCol w:w="1805"/>
      </w:tblGrid>
      <w:tr w:rsidR="00242844" w:rsidRPr="001C7B77" w14:paraId="63E0C4D9" w14:textId="77777777" w:rsidTr="001C7B77">
        <w:trPr>
          <w:trHeight w:val="621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3BD6538" w14:textId="23331644" w:rsidR="00242844" w:rsidRPr="001C7B77" w:rsidRDefault="00242844" w:rsidP="00BB648D">
            <w:pPr>
              <w:pStyle w:val="Heading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7B77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Office Use Only</w:t>
            </w:r>
          </w:p>
        </w:tc>
      </w:tr>
      <w:tr w:rsidR="00244BC3" w:rsidRPr="001C7B77" w14:paraId="64C33117" w14:textId="77777777" w:rsidTr="001C7B77">
        <w:trPr>
          <w:trHeight w:val="144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nil"/>
              <w:right w:val="nil"/>
            </w:tcBorders>
            <w:vAlign w:val="bottom"/>
          </w:tcPr>
          <w:p w14:paraId="40A3BE2A" w14:textId="43720383" w:rsidR="00244BC3" w:rsidRPr="001C7B77" w:rsidRDefault="00244BC3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CE5622" w:rsidRPr="001C7B77" w14:paraId="6A1D8794" w14:textId="77777777" w:rsidTr="00CE5622">
        <w:trPr>
          <w:jc w:val="center"/>
        </w:trPr>
        <w:tc>
          <w:tcPr>
            <w:tcW w:w="865" w:type="pct"/>
            <w:vAlign w:val="center"/>
          </w:tcPr>
          <w:p w14:paraId="40EC98D1" w14:textId="2F516828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Form#</w:t>
            </w:r>
          </w:p>
        </w:tc>
        <w:tc>
          <w:tcPr>
            <w:tcW w:w="1044" w:type="pct"/>
            <w:vAlign w:val="center"/>
          </w:tcPr>
          <w:p w14:paraId="4FAF578D" w14:textId="77777777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4BE9CF5" w14:textId="48ED323F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Accepted</w:t>
            </w:r>
          </w:p>
        </w:tc>
        <w:tc>
          <w:tcPr>
            <w:tcW w:w="1039" w:type="pct"/>
            <w:vAlign w:val="center"/>
          </w:tcPr>
          <w:p w14:paraId="6F982995" w14:textId="3BE2C14F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183045000"/>
            <w:placeholder>
              <w:docPart w:val="84DA37401D204E95B0ED44CB34FEE9E3"/>
            </w:placeholder>
            <w:temporary/>
            <w:showingPlcHdr/>
            <w15:appearance w15:val="hidden"/>
          </w:sdtPr>
          <w:sdtContent>
            <w:tc>
              <w:tcPr>
                <w:tcW w:w="480" w:type="pct"/>
                <w:vAlign w:val="center"/>
              </w:tcPr>
              <w:p w14:paraId="3B803D61" w14:textId="77777777" w:rsidR="00242844" w:rsidRPr="001C7B77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1C7B77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964" w:type="pct"/>
            <w:vAlign w:val="center"/>
          </w:tcPr>
          <w:p w14:paraId="41BF7CA4" w14:textId="77777777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1C7B77" w14:paraId="76246903" w14:textId="77777777" w:rsidTr="00CE5622">
        <w:trPr>
          <w:jc w:val="center"/>
        </w:trPr>
        <w:tc>
          <w:tcPr>
            <w:tcW w:w="865" w:type="pct"/>
            <w:vAlign w:val="center"/>
          </w:tcPr>
          <w:p w14:paraId="09E7171B" w14:textId="45E666B9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Comment:</w:t>
            </w:r>
          </w:p>
        </w:tc>
        <w:tc>
          <w:tcPr>
            <w:tcW w:w="4135" w:type="pct"/>
            <w:gridSpan w:val="5"/>
            <w:vAlign w:val="center"/>
          </w:tcPr>
          <w:p w14:paraId="016E0E3A" w14:textId="58309F7D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39D3F727" w14:textId="06A74284" w:rsidR="00242844" w:rsidRPr="001F0B01" w:rsidRDefault="001F0B01" w:rsidP="00CE5622">
      <w:pPr>
        <w:rPr>
          <w:rFonts w:cstheme="minorHAnsi"/>
          <w:color w:val="C00000"/>
          <w:sz w:val="24"/>
          <w:szCs w:val="24"/>
        </w:rPr>
      </w:pPr>
      <w:r w:rsidRPr="001F0B01">
        <w:rPr>
          <w:rFonts w:cstheme="minorHAnsi"/>
          <w:color w:val="C00000"/>
          <w:sz w:val="24"/>
          <w:szCs w:val="24"/>
        </w:rPr>
        <w:t>wordexceltemplates.com</w:t>
      </w:r>
    </w:p>
    <w:sectPr w:rsidR="00242844" w:rsidRPr="001F0B01" w:rsidSect="00060CC3">
      <w:pgSz w:w="12240" w:h="15840" w:code="1"/>
      <w:pgMar w:top="81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82B3" w14:textId="77777777" w:rsidR="002471FF" w:rsidRDefault="002471FF" w:rsidP="00EB5D4C">
      <w:pPr>
        <w:spacing w:after="0" w:line="240" w:lineRule="auto"/>
      </w:pPr>
      <w:r>
        <w:separator/>
      </w:r>
    </w:p>
  </w:endnote>
  <w:endnote w:type="continuationSeparator" w:id="0">
    <w:p w14:paraId="7079B7FA" w14:textId="77777777" w:rsidR="002471FF" w:rsidRDefault="002471FF" w:rsidP="00EB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AABC" w14:textId="77777777" w:rsidR="002471FF" w:rsidRDefault="002471FF" w:rsidP="00EB5D4C">
      <w:pPr>
        <w:spacing w:after="0" w:line="240" w:lineRule="auto"/>
      </w:pPr>
      <w:r>
        <w:separator/>
      </w:r>
    </w:p>
  </w:footnote>
  <w:footnote w:type="continuationSeparator" w:id="0">
    <w:p w14:paraId="427D5D1E" w14:textId="77777777" w:rsidR="002471FF" w:rsidRDefault="002471FF" w:rsidP="00EB5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203C"/>
    <w:multiLevelType w:val="hybridMultilevel"/>
    <w:tmpl w:val="7F8E019A"/>
    <w:lvl w:ilvl="0" w:tplc="B4CA3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36B59"/>
    <w:multiLevelType w:val="hybridMultilevel"/>
    <w:tmpl w:val="14B4943A"/>
    <w:lvl w:ilvl="0" w:tplc="71F2D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98391">
    <w:abstractNumId w:val="0"/>
  </w:num>
  <w:num w:numId="2" w16cid:durableId="2124111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44"/>
    <w:rsid w:val="00060CC3"/>
    <w:rsid w:val="001C7B77"/>
    <w:rsid w:val="001F0B01"/>
    <w:rsid w:val="001F1967"/>
    <w:rsid w:val="00204A47"/>
    <w:rsid w:val="00242844"/>
    <w:rsid w:val="00244BC3"/>
    <w:rsid w:val="002471FF"/>
    <w:rsid w:val="00261AAA"/>
    <w:rsid w:val="00344539"/>
    <w:rsid w:val="00375418"/>
    <w:rsid w:val="00385239"/>
    <w:rsid w:val="004E1B18"/>
    <w:rsid w:val="00644007"/>
    <w:rsid w:val="006A24F4"/>
    <w:rsid w:val="00706FEF"/>
    <w:rsid w:val="00743643"/>
    <w:rsid w:val="00976D5D"/>
    <w:rsid w:val="009D1DC7"/>
    <w:rsid w:val="00A45F32"/>
    <w:rsid w:val="00C83720"/>
    <w:rsid w:val="00CE5622"/>
    <w:rsid w:val="00D97CB5"/>
    <w:rsid w:val="00E12296"/>
    <w:rsid w:val="00E622DE"/>
    <w:rsid w:val="00EB5D4C"/>
    <w:rsid w:val="00F00DF5"/>
    <w:rsid w:val="00F339C1"/>
    <w:rsid w:val="00F7797A"/>
    <w:rsid w:val="00F852CD"/>
    <w:rsid w:val="00FC3ECC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8BD00"/>
  <w15:chartTrackingRefBased/>
  <w15:docId w15:val="{AD412596-27C5-4FF4-960B-7E2A7701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42844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844"/>
    <w:rPr>
      <w:color w:val="605E5C"/>
      <w:shd w:val="clear" w:color="auto" w:fill="E1DFDD"/>
    </w:rPr>
  </w:style>
  <w:style w:type="table" w:styleId="TableGrid">
    <w:name w:val="Table Grid"/>
    <w:basedOn w:val="TableNormal"/>
    <w:rsid w:val="0024284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42844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D4C"/>
  </w:style>
  <w:style w:type="paragraph" w:styleId="Footer">
    <w:name w:val="footer"/>
    <w:basedOn w:val="Normal"/>
    <w:link w:val="Foot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D4C"/>
  </w:style>
  <w:style w:type="paragraph" w:styleId="ListParagraph">
    <w:name w:val="List Paragraph"/>
    <w:basedOn w:val="Normal"/>
    <w:uiPriority w:val="34"/>
    <w:qFormat/>
    <w:rsid w:val="00F3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DA37401D204E95B0ED44CB34FE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5BAA-9B30-4975-A7CC-457DCB9E2D18}"/>
      </w:docPartPr>
      <w:docPartBody>
        <w:p w:rsidR="00594432" w:rsidRDefault="0080322D" w:rsidP="0080322D">
          <w:pPr>
            <w:pStyle w:val="84DA37401D204E95B0ED44CB34FEE9E3"/>
          </w:pPr>
          <w:r w:rsidRPr="005D6CC7">
            <w:t>Date</w:t>
          </w:r>
        </w:p>
      </w:docPartBody>
    </w:docPart>
    <w:docPart>
      <w:docPartPr>
        <w:name w:val="D0622E9533CE4DCCB1B3AA36C4B2D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DF10F-41D3-4C1F-8ADD-474D943210D6}"/>
      </w:docPartPr>
      <w:docPartBody>
        <w:p w:rsidR="00000000" w:rsidRDefault="001E565C" w:rsidP="001E565C">
          <w:pPr>
            <w:pStyle w:val="D0622E9533CE4DCCB1B3AA36C4B2D2FC"/>
          </w:pPr>
          <w:r w:rsidRPr="005D6CC7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D"/>
    <w:rsid w:val="001E565C"/>
    <w:rsid w:val="002059D0"/>
    <w:rsid w:val="0027576D"/>
    <w:rsid w:val="00292DF9"/>
    <w:rsid w:val="00594432"/>
    <w:rsid w:val="0080322D"/>
    <w:rsid w:val="00932ACA"/>
    <w:rsid w:val="00B0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3B29D9AC1549D0917393D147A370E2">
    <w:name w:val="7F3B29D9AC1549D0917393D147A370E2"/>
    <w:rsid w:val="001E565C"/>
  </w:style>
  <w:style w:type="paragraph" w:customStyle="1" w:styleId="8156DCED47DA44C89760F33EE42C08A0">
    <w:name w:val="8156DCED47DA44C89760F33EE42C08A0"/>
    <w:rsid w:val="0027576D"/>
  </w:style>
  <w:style w:type="paragraph" w:customStyle="1" w:styleId="84DA37401D204E95B0ED44CB34FEE9E3">
    <w:name w:val="84DA37401D204E95B0ED44CB34FEE9E3"/>
    <w:rsid w:val="0080322D"/>
  </w:style>
  <w:style w:type="paragraph" w:customStyle="1" w:styleId="F66EA1A980C54508AE364B02AB9F3EC6">
    <w:name w:val="F66EA1A980C54508AE364B02AB9F3EC6"/>
    <w:rsid w:val="001E565C"/>
  </w:style>
  <w:style w:type="paragraph" w:customStyle="1" w:styleId="6BFD1EFD289A4DC091F041F185D2AE39">
    <w:name w:val="6BFD1EFD289A4DC091F041F185D2AE39"/>
    <w:rsid w:val="001E565C"/>
  </w:style>
  <w:style w:type="paragraph" w:customStyle="1" w:styleId="94720A2EF8EB4B1DB521EB909BB7E975">
    <w:name w:val="94720A2EF8EB4B1DB521EB909BB7E975"/>
    <w:rsid w:val="001E565C"/>
  </w:style>
  <w:style w:type="paragraph" w:customStyle="1" w:styleId="06D3B8B02DC14141B1F6B8C591E75859">
    <w:name w:val="06D3B8B02DC14141B1F6B8C591E75859"/>
    <w:rsid w:val="001E565C"/>
  </w:style>
  <w:style w:type="paragraph" w:customStyle="1" w:styleId="5B427107981A4D499F49412FB54A1CCA">
    <w:name w:val="5B427107981A4D499F49412FB54A1CCA"/>
    <w:rsid w:val="001E565C"/>
  </w:style>
  <w:style w:type="paragraph" w:customStyle="1" w:styleId="FF1CE7A5EC974F77ACD37609C5C40346">
    <w:name w:val="FF1CE7A5EC974F77ACD37609C5C40346"/>
    <w:rsid w:val="001E565C"/>
  </w:style>
  <w:style w:type="paragraph" w:customStyle="1" w:styleId="D0622E9533CE4DCCB1B3AA36C4B2D2FC">
    <w:name w:val="D0622E9533CE4DCCB1B3AA36C4B2D2FC"/>
    <w:rsid w:val="001E56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[XYZ] SPORTS CLUB REGISTRATION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[XYZ] SPORTS CLUB REGISTRATION</dc:title>
  <dc:subject/>
  <dc:creator>Muhammad Naveed Ahmed</dc:creator>
  <cp:keywords/>
  <dc:description/>
  <cp:lastModifiedBy>Muhammad Naveed Ahmed</cp:lastModifiedBy>
  <cp:revision>6</cp:revision>
  <dcterms:created xsi:type="dcterms:W3CDTF">2022-08-15T09:44:00Z</dcterms:created>
  <dcterms:modified xsi:type="dcterms:W3CDTF">2022-08-15T10:01:00Z</dcterms:modified>
</cp:coreProperties>
</file>