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A9" w:rsidRPr="00314E59" w:rsidRDefault="001B48A9" w:rsidP="001B48A9">
      <w:pPr>
        <w:pStyle w:val="ContactInfo"/>
        <w:rPr>
          <w:rFonts w:cstheme="minorHAnsi"/>
          <w:sz w:val="24"/>
          <w:szCs w:val="24"/>
        </w:rPr>
      </w:pPr>
      <w:bookmarkStart w:id="0" w:name="_GoBack"/>
    </w:p>
    <w:sdt>
      <w:sdtPr>
        <w:rPr>
          <w:rFonts w:cstheme="minorHAnsi"/>
          <w:sz w:val="24"/>
          <w:szCs w:val="24"/>
        </w:rPr>
        <w:alias w:val="Enter date:"/>
        <w:tag w:val="Enter date:"/>
        <w:id w:val="-134568109"/>
        <w:placeholder>
          <w:docPart w:val="D1DEE4CC678A4231AD977C3CCBB8356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1B48A9" w:rsidRPr="00314E59" w:rsidRDefault="001B48A9" w:rsidP="001B48A9">
          <w:pPr>
            <w:pStyle w:val="Date"/>
            <w:rPr>
              <w:rFonts w:cstheme="minorHAnsi"/>
              <w:sz w:val="24"/>
              <w:szCs w:val="24"/>
            </w:rPr>
          </w:pPr>
          <w:r w:rsidRPr="00314E59">
            <w:rPr>
              <w:rFonts w:cstheme="minorHAnsi"/>
              <w:sz w:val="24"/>
              <w:szCs w:val="24"/>
            </w:rPr>
            <w:t>Date</w:t>
          </w:r>
        </w:p>
      </w:sdtContent>
    </w:sdt>
    <w:p w:rsidR="006D08C9" w:rsidRPr="00314E59" w:rsidRDefault="006D08C9" w:rsidP="001B48A9">
      <w:pPr>
        <w:pStyle w:val="ContactInfo"/>
        <w:rPr>
          <w:rFonts w:cstheme="minorHAnsi"/>
          <w:sz w:val="24"/>
          <w:szCs w:val="24"/>
        </w:rPr>
      </w:pPr>
      <w:r w:rsidRPr="00314E59">
        <w:rPr>
          <w:rFonts w:cstheme="minorHAnsi"/>
          <w:sz w:val="24"/>
          <w:szCs w:val="24"/>
        </w:rPr>
        <w:t>To</w:t>
      </w:r>
    </w:p>
    <w:p w:rsidR="006D08C9" w:rsidRPr="00314E59" w:rsidRDefault="006D08C9" w:rsidP="001B48A9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D43566F989804842B44303B92FC0863E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1B48A9" w:rsidRPr="00314E59" w:rsidRDefault="001B48A9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314E59">
            <w:rPr>
              <w:rFonts w:cstheme="minorHAnsi"/>
              <w:sz w:val="24"/>
              <w:szCs w:val="24"/>
            </w:rPr>
            <w:t>Recipient Name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title:"/>
        <w:tag w:val="Enter recipient title:"/>
        <w:id w:val="-1025093588"/>
        <w:placeholder>
          <w:docPart w:val="7A411BAB763440099D81668354A1410F"/>
        </w:placeholder>
        <w:temporary/>
        <w:showingPlcHdr/>
        <w15:appearance w15:val="hidden"/>
      </w:sdtPr>
      <w:sdtEndPr/>
      <w:sdtContent>
        <w:p w:rsidR="001B48A9" w:rsidRPr="00314E59" w:rsidRDefault="001B48A9" w:rsidP="001B48A9">
          <w:pPr>
            <w:pStyle w:val="ContactInfo"/>
            <w:rPr>
              <w:rFonts w:cstheme="minorHAnsi"/>
              <w:sz w:val="24"/>
              <w:szCs w:val="24"/>
            </w:rPr>
          </w:pPr>
          <w:r w:rsidRPr="00314E59">
            <w:rPr>
              <w:rFonts w:cstheme="minorHAnsi"/>
              <w:sz w:val="24"/>
              <w:szCs w:val="24"/>
            </w:rPr>
            <w:t>Title</w:t>
          </w:r>
        </w:p>
      </w:sdtContent>
    </w:sdt>
    <w:p w:rsidR="001B48A9" w:rsidRPr="00314E59" w:rsidRDefault="001B48A9" w:rsidP="001B48A9">
      <w:pPr>
        <w:pStyle w:val="Salutation"/>
        <w:rPr>
          <w:rFonts w:cstheme="minorHAnsi"/>
          <w:sz w:val="24"/>
          <w:szCs w:val="24"/>
        </w:rPr>
      </w:pPr>
      <w:r w:rsidRPr="00314E59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5633163"/>
          <w:placeholder>
            <w:docPart w:val="D43566F989804842B44303B92FC0863E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314E59">
            <w:rPr>
              <w:rFonts w:cstheme="minorHAnsi"/>
              <w:sz w:val="24"/>
              <w:szCs w:val="24"/>
            </w:rPr>
            <w:t>Recipient Name</w:t>
          </w:r>
        </w:sdtContent>
      </w:sdt>
      <w:r w:rsidRPr="00314E59">
        <w:rPr>
          <w:rFonts w:cstheme="minorHAnsi"/>
          <w:sz w:val="24"/>
          <w:szCs w:val="24"/>
        </w:rPr>
        <w:t>:</w:t>
      </w:r>
    </w:p>
    <w:p w:rsidR="00314E59" w:rsidRPr="00314E59" w:rsidRDefault="00314E59" w:rsidP="00314E5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14E59">
        <w:rPr>
          <w:rFonts w:eastAsia="Times New Roman" w:cstheme="minorHAnsi"/>
          <w:sz w:val="24"/>
          <w:szCs w:val="24"/>
        </w:rPr>
        <w:t>This letter is being issued to you as the monthly report was delayed by 5 days. You know we have a strict policy to meet the deadlines. The report is not just crucial for the accounts department, but all other related departments also depend on this report.</w:t>
      </w:r>
    </w:p>
    <w:p w:rsidR="00314E59" w:rsidRPr="00314E59" w:rsidRDefault="00314E59" w:rsidP="00314E5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14E59">
        <w:rPr>
          <w:rFonts w:eastAsia="Times New Roman" w:cstheme="minorHAnsi"/>
          <w:sz w:val="24"/>
          <w:szCs w:val="24"/>
        </w:rPr>
        <w:t>You should have notified us regarding the delay of at least one week before. Please note that under such situations, it is recommended to give a notice in advance and the report should be submitted as soon as possible. We will be waiting to receive the report during this week to avoid disqualification.</w:t>
      </w:r>
    </w:p>
    <w:p w:rsidR="001B48A9" w:rsidRPr="00314E59" w:rsidRDefault="00EA7691" w:rsidP="001B48A9">
      <w:pPr>
        <w:pStyle w:val="Closing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413696727"/>
          <w:placeholder>
            <w:docPart w:val="EC3471D4BBF64B5EB9763CF56D8030C3"/>
          </w:placeholder>
          <w:temporary/>
          <w:showingPlcHdr/>
          <w15:appearance w15:val="hidden"/>
        </w:sdtPr>
        <w:sdtEndPr/>
        <w:sdtContent>
          <w:r w:rsidR="001B48A9" w:rsidRPr="00314E59">
            <w:rPr>
              <w:rFonts w:cstheme="minorHAnsi"/>
              <w:sz w:val="24"/>
              <w:szCs w:val="24"/>
            </w:rPr>
            <w:t>Sincerely</w:t>
          </w:r>
        </w:sdtContent>
      </w:sdt>
      <w:r w:rsidR="001B48A9" w:rsidRPr="00314E59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909909023"/>
        <w:placeholder>
          <w:docPart w:val="1C503342A05C452DB1EBCE74306BA523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1B48A9" w:rsidRPr="00314E59" w:rsidRDefault="001B48A9" w:rsidP="001B48A9">
          <w:pPr>
            <w:pStyle w:val="Signature"/>
            <w:rPr>
              <w:rFonts w:cstheme="minorHAnsi"/>
              <w:sz w:val="24"/>
              <w:szCs w:val="24"/>
            </w:rPr>
          </w:pPr>
          <w:r w:rsidRPr="00314E59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592743" w:rsidRPr="00314E59" w:rsidRDefault="00314E59" w:rsidP="00592743">
      <w:pPr>
        <w:pStyle w:val="ContactInf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Company Name</w:t>
      </w:r>
    </w:p>
    <w:p w:rsidR="00592743" w:rsidRPr="00314E59" w:rsidRDefault="00592743" w:rsidP="00592743">
      <w:pPr>
        <w:rPr>
          <w:rFonts w:cstheme="minorHAnsi"/>
        </w:rPr>
      </w:pPr>
    </w:p>
    <w:bookmarkEnd w:id="0"/>
    <w:p w:rsidR="001B48A9" w:rsidRPr="00314E59" w:rsidRDefault="001B48A9">
      <w:pPr>
        <w:rPr>
          <w:rFonts w:cstheme="minorHAnsi"/>
          <w:sz w:val="24"/>
          <w:szCs w:val="24"/>
        </w:rPr>
      </w:pPr>
    </w:p>
    <w:sectPr w:rsidR="001B48A9" w:rsidRPr="00314E59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691" w:rsidRDefault="00EA7691" w:rsidP="004344BB">
      <w:pPr>
        <w:spacing w:after="0" w:line="240" w:lineRule="auto"/>
      </w:pPr>
      <w:r>
        <w:separator/>
      </w:r>
    </w:p>
  </w:endnote>
  <w:endnote w:type="continuationSeparator" w:id="0">
    <w:p w:rsidR="00EA7691" w:rsidRDefault="00EA7691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691" w:rsidRDefault="00EA7691" w:rsidP="004344BB">
      <w:pPr>
        <w:spacing w:after="0" w:line="240" w:lineRule="auto"/>
      </w:pPr>
      <w:r>
        <w:separator/>
      </w:r>
    </w:p>
  </w:footnote>
  <w:footnote w:type="continuationSeparator" w:id="0">
    <w:p w:rsidR="00EA7691" w:rsidRDefault="00EA7691" w:rsidP="004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717637472"/>
      <w:placeholder>
        <w:docPart w:val="D43566F989804842B44303B92FC0863E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32160B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353842341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32160B" w:rsidP="00601099">
        <w:pPr>
          <w:pStyle w:val="Header"/>
        </w:pPr>
        <w:r w:rsidRPr="00601099">
          <w:t>Date</w:t>
        </w:r>
      </w:p>
    </w:sdtContent>
  </w:sdt>
  <w:p w:rsidR="00FF3478" w:rsidRDefault="0032160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7586E"/>
    <w:rsid w:val="000836F8"/>
    <w:rsid w:val="001B48A9"/>
    <w:rsid w:val="00314E59"/>
    <w:rsid w:val="0032160B"/>
    <w:rsid w:val="00414FFC"/>
    <w:rsid w:val="004344BB"/>
    <w:rsid w:val="00451B57"/>
    <w:rsid w:val="00490B80"/>
    <w:rsid w:val="00493639"/>
    <w:rsid w:val="004E3EA2"/>
    <w:rsid w:val="00592743"/>
    <w:rsid w:val="00692837"/>
    <w:rsid w:val="006D08C9"/>
    <w:rsid w:val="00874399"/>
    <w:rsid w:val="008842B2"/>
    <w:rsid w:val="00A54E5B"/>
    <w:rsid w:val="00AE4C7E"/>
    <w:rsid w:val="00AF3059"/>
    <w:rsid w:val="00B70DE9"/>
    <w:rsid w:val="00B85A29"/>
    <w:rsid w:val="00BB3E77"/>
    <w:rsid w:val="00C25DA4"/>
    <w:rsid w:val="00CC337F"/>
    <w:rsid w:val="00CE281E"/>
    <w:rsid w:val="00D04BD7"/>
    <w:rsid w:val="00EA7691"/>
    <w:rsid w:val="00F17619"/>
    <w:rsid w:val="00F556F6"/>
    <w:rsid w:val="00F72125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C83B9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1DEE4CC678A4231AD977C3CCBB83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BA3FB-89B1-430A-A29E-B7D520B9E730}"/>
      </w:docPartPr>
      <w:docPartBody>
        <w:p w:rsidR="00244E9E" w:rsidRDefault="002616D6" w:rsidP="002616D6">
          <w:pPr>
            <w:pStyle w:val="D1DEE4CC678A4231AD977C3CCBB83569"/>
          </w:pPr>
          <w:r>
            <w:t>Date</w:t>
          </w:r>
        </w:p>
      </w:docPartBody>
    </w:docPart>
    <w:docPart>
      <w:docPartPr>
        <w:name w:val="D43566F989804842B44303B92FC0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4448D-D885-46FD-AEF6-31DE8019374C}"/>
      </w:docPartPr>
      <w:docPartBody>
        <w:p w:rsidR="00244E9E" w:rsidRDefault="002616D6" w:rsidP="002616D6">
          <w:pPr>
            <w:pStyle w:val="D43566F989804842B44303B92FC0863E"/>
          </w:pPr>
          <w:r>
            <w:t>Recipient Name</w:t>
          </w:r>
        </w:p>
      </w:docPartBody>
    </w:docPart>
    <w:docPart>
      <w:docPartPr>
        <w:name w:val="7A411BAB763440099D81668354A14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728F7-7C59-4FA7-A54C-5D72B5E11C64}"/>
      </w:docPartPr>
      <w:docPartBody>
        <w:p w:rsidR="00244E9E" w:rsidRDefault="002616D6" w:rsidP="002616D6">
          <w:pPr>
            <w:pStyle w:val="7A411BAB763440099D81668354A1410F"/>
          </w:pPr>
          <w:r>
            <w:t>Title</w:t>
          </w:r>
        </w:p>
      </w:docPartBody>
    </w:docPart>
    <w:docPart>
      <w:docPartPr>
        <w:name w:val="EC3471D4BBF64B5EB9763CF56D803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499C6-143A-4FB9-8C7B-F484C192D1D7}"/>
      </w:docPartPr>
      <w:docPartBody>
        <w:p w:rsidR="00244E9E" w:rsidRDefault="002616D6" w:rsidP="002616D6">
          <w:pPr>
            <w:pStyle w:val="EC3471D4BBF64B5EB9763CF56D8030C3"/>
          </w:pPr>
          <w:r>
            <w:t>Sincerely</w:t>
          </w:r>
        </w:p>
      </w:docPartBody>
    </w:docPart>
    <w:docPart>
      <w:docPartPr>
        <w:name w:val="1C503342A05C452DB1EBCE74306BA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0F5FC-9E9C-4B70-AF3F-8E0455855DB7}"/>
      </w:docPartPr>
      <w:docPartBody>
        <w:p w:rsidR="00244E9E" w:rsidRDefault="002616D6" w:rsidP="002616D6">
          <w:pPr>
            <w:pStyle w:val="1C503342A05C452DB1EBCE74306BA523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D6"/>
    <w:rsid w:val="00211978"/>
    <w:rsid w:val="00244E9E"/>
    <w:rsid w:val="002616D6"/>
    <w:rsid w:val="00380A3D"/>
    <w:rsid w:val="006C1BAA"/>
    <w:rsid w:val="007D4087"/>
    <w:rsid w:val="008D4E6F"/>
    <w:rsid w:val="00980388"/>
    <w:rsid w:val="00BA4087"/>
    <w:rsid w:val="00DD489F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084266BA14920B2A8F27C00F33422">
    <w:name w:val="FBE084266BA14920B2A8F27C00F33422"/>
    <w:rsid w:val="002616D6"/>
  </w:style>
  <w:style w:type="paragraph" w:customStyle="1" w:styleId="665DCC315A7D449CAA231627FC7D2545">
    <w:name w:val="665DCC315A7D449CAA231627FC7D2545"/>
    <w:rsid w:val="002616D6"/>
  </w:style>
  <w:style w:type="paragraph" w:customStyle="1" w:styleId="9CF0ED7380FA4F50A323699463D437A1">
    <w:name w:val="9CF0ED7380FA4F50A323699463D437A1"/>
    <w:rsid w:val="002616D6"/>
  </w:style>
  <w:style w:type="paragraph" w:customStyle="1" w:styleId="0324D1A64BA94CCEA1C24659CA8D6632">
    <w:name w:val="0324D1A64BA94CCEA1C24659CA8D6632"/>
    <w:rsid w:val="002616D6"/>
  </w:style>
  <w:style w:type="paragraph" w:customStyle="1" w:styleId="CD4000007C2C4203B01E1F43AAADBB07">
    <w:name w:val="CD4000007C2C4203B01E1F43AAADBB07"/>
    <w:rsid w:val="002616D6"/>
  </w:style>
  <w:style w:type="paragraph" w:customStyle="1" w:styleId="D1DEE4CC678A4231AD977C3CCBB83569">
    <w:name w:val="D1DEE4CC678A4231AD977C3CCBB83569"/>
    <w:rsid w:val="002616D6"/>
  </w:style>
  <w:style w:type="paragraph" w:customStyle="1" w:styleId="D43566F989804842B44303B92FC0863E">
    <w:name w:val="D43566F989804842B44303B92FC0863E"/>
    <w:rsid w:val="002616D6"/>
  </w:style>
  <w:style w:type="paragraph" w:customStyle="1" w:styleId="7A411BAB763440099D81668354A1410F">
    <w:name w:val="7A411BAB763440099D81668354A1410F"/>
    <w:rsid w:val="002616D6"/>
  </w:style>
  <w:style w:type="paragraph" w:customStyle="1" w:styleId="C0B0EDB022424CF5AEB8204EE6126CC6">
    <w:name w:val="C0B0EDB022424CF5AEB8204EE6126CC6"/>
    <w:rsid w:val="002616D6"/>
  </w:style>
  <w:style w:type="paragraph" w:customStyle="1" w:styleId="EC3471D4BBF64B5EB9763CF56D8030C3">
    <w:name w:val="EC3471D4BBF64B5EB9763CF56D8030C3"/>
    <w:rsid w:val="002616D6"/>
  </w:style>
  <w:style w:type="paragraph" w:customStyle="1" w:styleId="1C503342A05C452DB1EBCE74306BA523">
    <w:name w:val="1C503342A05C452DB1EBCE74306BA523"/>
    <w:rsid w:val="002616D6"/>
  </w:style>
  <w:style w:type="paragraph" w:customStyle="1" w:styleId="750A25E6E1EB4994A227F70627D592E1">
    <w:name w:val="750A25E6E1EB4994A227F70627D592E1"/>
    <w:rsid w:val="002616D6"/>
  </w:style>
  <w:style w:type="paragraph" w:customStyle="1" w:styleId="747FBFB1DD00491A8A4637C22A8A8963">
    <w:name w:val="747FBFB1DD00491A8A4637C22A8A8963"/>
    <w:rsid w:val="00244E9E"/>
  </w:style>
  <w:style w:type="paragraph" w:customStyle="1" w:styleId="BD7A275EEED34485893AD1CDE17783BE">
    <w:name w:val="BD7A275EEED34485893AD1CDE17783BE"/>
    <w:rsid w:val="00244E9E"/>
  </w:style>
  <w:style w:type="paragraph" w:customStyle="1" w:styleId="0BEAB79A892040A096C3EB21E1A10ACA">
    <w:name w:val="0BEAB79A892040A096C3EB21E1A10ACA"/>
    <w:rsid w:val="00244E9E"/>
  </w:style>
  <w:style w:type="paragraph" w:customStyle="1" w:styleId="929F4D3A33D547F98C62842EFDC62A38">
    <w:name w:val="929F4D3A33D547F98C62842EFDC62A38"/>
    <w:rsid w:val="00244E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2018-06-21T11:34:00Z</dcterms:created>
  <dcterms:modified xsi:type="dcterms:W3CDTF">2018-06-21T11:35:00Z</dcterms:modified>
</cp:coreProperties>
</file>