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7558D9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2228850</wp:posOffset>
                </wp:positionH>
                <wp:positionV relativeFrom="paragraph">
                  <wp:posOffset>2838450</wp:posOffset>
                </wp:positionV>
                <wp:extent cx="4619625" cy="695325"/>
                <wp:effectExtent l="0" t="0" r="9525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7558D9" w:rsidRDefault="00F10A87" w:rsidP="00F10A87">
                            <w:pPr>
                              <w:jc w:val="center"/>
                              <w:rPr>
                                <w:rFonts w:ascii="Alex Brush" w:hAnsi="Alex Brush" w:cs="Poppins Medium"/>
                                <w:color w:val="D56F00"/>
                                <w:sz w:val="70"/>
                                <w:szCs w:val="40"/>
                              </w:rPr>
                            </w:pPr>
                            <w:r w:rsidRPr="007558D9">
                              <w:rPr>
                                <w:rFonts w:ascii="Alex Brush" w:eastAsia="SimSun" w:hAnsi="Alex Brush" w:cs="Poppins Medium"/>
                                <w:color w:val="D56F00"/>
                                <w:sz w:val="70"/>
                                <w:szCs w:val="40"/>
                              </w:rPr>
                              <w:t>Recipient Full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8665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75.5pt;margin-top:223.5pt;width:363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" filled="f" fillcolor="#923743" stroked="f">
                <v:textbox inset="0,0,0,0">
                  <w:txbxContent>
                    <w:p w:rsidR="00F10A87" w:rsidRPr="007558D9" w:rsidRDefault="00F10A87" w:rsidP="00F10A87">
                      <w:pPr>
                        <w:jc w:val="center"/>
                        <w:rPr>
                          <w:rFonts w:ascii="Alex Brush" w:hAnsi="Alex Brush" w:cs="Poppins Medium"/>
                          <w:color w:val="D56F00"/>
                          <w:sz w:val="70"/>
                          <w:szCs w:val="40"/>
                        </w:rPr>
                      </w:pPr>
                      <w:r w:rsidRPr="007558D9">
                        <w:rPr>
                          <w:rFonts w:ascii="Alex Brush" w:eastAsia="SimSun" w:hAnsi="Alex Brush" w:cs="Poppins Medium"/>
                          <w:color w:val="D56F00"/>
                          <w:sz w:val="70"/>
                          <w:szCs w:val="40"/>
                        </w:rPr>
                        <w:t>Recipient Full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15F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F5B27" wp14:editId="64B8AD73">
                <wp:simplePos x="0" y="0"/>
                <wp:positionH relativeFrom="column">
                  <wp:posOffset>5857240</wp:posOffset>
                </wp:positionH>
                <wp:positionV relativeFrom="paragraph">
                  <wp:posOffset>5600700</wp:posOffset>
                </wp:positionV>
                <wp:extent cx="2105025" cy="609600"/>
                <wp:effectExtent l="0" t="0" r="9525" b="0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5FF" w:rsidRPr="003559AC" w:rsidRDefault="00C36105" w:rsidP="001415FF">
                            <w:pPr>
                              <w:spacing w:line="240" w:lineRule="auto"/>
                              <w:rPr>
                                <w:rFonts w:ascii="Cambria" w:hAnsi="Cambria" w:cs="Poppins"/>
                                <w:color w:val="F8DCBF"/>
                                <w:sz w:val="64"/>
                                <w:szCs w:val="120"/>
                              </w:rPr>
                            </w:pPr>
                            <w:r w:rsidRPr="003559AC">
                              <w:rPr>
                                <w:rFonts w:ascii="Poppins" w:eastAsia="SimSun" w:hAnsi="Poppins" w:cs="Poppins"/>
                                <w:color w:val="F8DCBF"/>
                                <w:sz w:val="24"/>
                                <w:szCs w:val="120"/>
                              </w:rPr>
                              <w:t>Signature</w:t>
                            </w:r>
                            <w:r w:rsidR="001415FF" w:rsidRPr="003559AC">
                              <w:rPr>
                                <w:rFonts w:ascii="Poppins" w:eastAsia="SimSun" w:hAnsi="Poppins" w:cs="Poppins"/>
                                <w:color w:val="F8DCBF"/>
                                <w:sz w:val="24"/>
                                <w:szCs w:val="120"/>
                              </w:rPr>
                              <w:t xml:space="preserve">:      </w:t>
                            </w:r>
                            <w:r w:rsidR="001415FF" w:rsidRPr="003559AC">
                              <w:rPr>
                                <w:rFonts w:ascii="Bastliga One" w:eastAsia="SimSun" w:hAnsi="Bastliga One" w:cs="Poppins"/>
                                <w:color w:val="F8DCBF"/>
                                <w:sz w:val="64"/>
                                <w:szCs w:val="120"/>
                              </w:rPr>
                              <w:t>Inshal</w:t>
                            </w:r>
                          </w:p>
                          <w:p w:rsidR="00C36105" w:rsidRPr="003559AC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F8DCBF"/>
                                <w:sz w:val="24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F5B27" id="Text Box 42" o:spid="_x0000_s1027" type="#_x0000_t202" style="position:absolute;left:0;text-align:left;margin-left:461.2pt;margin-top:441pt;width:165.7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" filled="f" fillcolor="#923743" stroked="f">
                <v:textbox inset="0,0,0,0">
                  <w:txbxContent>
                    <w:p w:rsidR="001415FF" w:rsidRPr="003559AC" w:rsidRDefault="00C36105" w:rsidP="001415FF">
                      <w:pPr>
                        <w:spacing w:line="240" w:lineRule="auto"/>
                        <w:rPr>
                          <w:rFonts w:ascii="Cambria" w:hAnsi="Cambria" w:cs="Poppins"/>
                          <w:color w:val="F8DCBF"/>
                          <w:sz w:val="64"/>
                          <w:szCs w:val="120"/>
                        </w:rPr>
                      </w:pPr>
                      <w:r w:rsidRPr="003559AC">
                        <w:rPr>
                          <w:rFonts w:ascii="Poppins" w:eastAsia="SimSun" w:hAnsi="Poppins" w:cs="Poppins"/>
                          <w:color w:val="F8DCBF"/>
                          <w:sz w:val="24"/>
                          <w:szCs w:val="120"/>
                        </w:rPr>
                        <w:t>Signature</w:t>
                      </w:r>
                      <w:r w:rsidR="001415FF" w:rsidRPr="003559AC">
                        <w:rPr>
                          <w:rFonts w:ascii="Poppins" w:eastAsia="SimSun" w:hAnsi="Poppins" w:cs="Poppins"/>
                          <w:color w:val="F8DCBF"/>
                          <w:sz w:val="24"/>
                          <w:szCs w:val="120"/>
                        </w:rPr>
                        <w:t xml:space="preserve">:      </w:t>
                      </w:r>
                      <w:r w:rsidR="001415FF" w:rsidRPr="003559AC">
                        <w:rPr>
                          <w:rFonts w:ascii="Bastliga One" w:eastAsia="SimSun" w:hAnsi="Bastliga One" w:cs="Poppins"/>
                          <w:color w:val="F8DCBF"/>
                          <w:sz w:val="64"/>
                          <w:szCs w:val="120"/>
                        </w:rPr>
                        <w:t>Inshal</w:t>
                      </w:r>
                    </w:p>
                    <w:p w:rsidR="00C36105" w:rsidRPr="003559AC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color w:val="F8DCBF"/>
                          <w:sz w:val="24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15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246018" wp14:editId="76872F1D">
                <wp:simplePos x="0" y="0"/>
                <wp:positionH relativeFrom="column">
                  <wp:posOffset>1028700</wp:posOffset>
                </wp:positionH>
                <wp:positionV relativeFrom="paragraph">
                  <wp:posOffset>5629275</wp:posOffset>
                </wp:positionV>
                <wp:extent cx="1809750" cy="400050"/>
                <wp:effectExtent l="0" t="0" r="0" b="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5FF" w:rsidRPr="003559AC" w:rsidRDefault="00C36105" w:rsidP="001415FF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1F3D"/>
                                <w:sz w:val="24"/>
                                <w:szCs w:val="24"/>
                              </w:rPr>
                            </w:pPr>
                            <w:r w:rsidRPr="003559AC">
                              <w:rPr>
                                <w:rFonts w:ascii="Poppins" w:eastAsia="SimSun" w:hAnsi="Poppins" w:cs="Poppins"/>
                                <w:color w:val="001F3D"/>
                                <w:sz w:val="24"/>
                                <w:szCs w:val="24"/>
                              </w:rPr>
                              <w:t>Date:</w:t>
                            </w:r>
                            <w:r w:rsidR="001415FF" w:rsidRPr="003559AC">
                              <w:rPr>
                                <w:rFonts w:ascii="Poppins" w:eastAsia="SimSun" w:hAnsi="Poppins" w:cs="Poppins"/>
                                <w:color w:val="001F3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415FF" w:rsidRPr="003559AC">
                              <w:rPr>
                                <w:rFonts w:ascii="Poppins" w:eastAsia="SimSun" w:hAnsi="Poppins" w:cs="Poppins"/>
                                <w:color w:val="001F3D"/>
                                <w:sz w:val="24"/>
                                <w:szCs w:val="24"/>
                              </w:rPr>
                              <w:t>July 23, 20XX</w:t>
                            </w:r>
                          </w:p>
                          <w:p w:rsidR="00C36105" w:rsidRPr="003559AC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1F3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46018" id="_x0000_s1028" type="#_x0000_t202" style="position:absolute;left:0;text-align:left;margin-left:81pt;margin-top:443.25pt;width:142.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" filled="f" fillcolor="#923743" stroked="f">
                <v:textbox inset="0,0,0,0">
                  <w:txbxContent>
                    <w:p w:rsidR="001415FF" w:rsidRPr="003559AC" w:rsidRDefault="00C36105" w:rsidP="001415FF">
                      <w:pPr>
                        <w:spacing w:line="240" w:lineRule="auto"/>
                        <w:rPr>
                          <w:rFonts w:ascii="Poppins" w:hAnsi="Poppins" w:cs="Poppins"/>
                          <w:color w:val="001F3D"/>
                          <w:sz w:val="24"/>
                          <w:szCs w:val="24"/>
                        </w:rPr>
                      </w:pPr>
                      <w:r w:rsidRPr="003559AC">
                        <w:rPr>
                          <w:rFonts w:ascii="Poppins" w:eastAsia="SimSun" w:hAnsi="Poppins" w:cs="Poppins"/>
                          <w:color w:val="001F3D"/>
                          <w:sz w:val="24"/>
                          <w:szCs w:val="24"/>
                        </w:rPr>
                        <w:t>Date:</w:t>
                      </w:r>
                      <w:r w:rsidR="001415FF" w:rsidRPr="003559AC">
                        <w:rPr>
                          <w:rFonts w:ascii="Poppins" w:eastAsia="SimSun" w:hAnsi="Poppins" w:cs="Poppins"/>
                          <w:color w:val="001F3D"/>
                          <w:sz w:val="24"/>
                          <w:szCs w:val="24"/>
                        </w:rPr>
                        <w:t xml:space="preserve"> </w:t>
                      </w:r>
                      <w:r w:rsidR="001415FF" w:rsidRPr="003559AC">
                        <w:rPr>
                          <w:rFonts w:ascii="Poppins" w:eastAsia="SimSun" w:hAnsi="Poppins" w:cs="Poppins"/>
                          <w:color w:val="001F3D"/>
                          <w:sz w:val="24"/>
                          <w:szCs w:val="24"/>
                        </w:rPr>
                        <w:t>July 23, 20XX</w:t>
                      </w:r>
                    </w:p>
                    <w:p w:rsidR="00C36105" w:rsidRPr="003559AC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color w:val="001F3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E8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2324100</wp:posOffset>
                </wp:positionH>
                <wp:positionV relativeFrom="paragraph">
                  <wp:posOffset>5210175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3559AC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D56F00"/>
                                <w:sz w:val="44"/>
                                <w:szCs w:val="40"/>
                              </w:rPr>
                            </w:pPr>
                            <w:r w:rsidRPr="003559AC">
                              <w:rPr>
                                <w:rStyle w:val="Strong"/>
                                <w:rFonts w:ascii="Alegreya" w:hAnsi="Alegreya"/>
                                <w:color w:val="D56F00"/>
                                <w:sz w:val="26"/>
                              </w:rPr>
                              <w:t>Awarded by:</w:t>
                            </w:r>
                            <w:r w:rsidRPr="003559AC">
                              <w:rPr>
                                <w:rFonts w:ascii="Alegreya" w:hAnsi="Alegreya"/>
                                <w:color w:val="D56F00"/>
                                <w:sz w:val="26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A69D" id="_x0000_s1029" type="#_x0000_t202" style="position:absolute;left:0;text-align:left;margin-left:183pt;margin-top:410.2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" filled="f" fillcolor="#923743" stroked="f">
                <v:textbox inset="0,0,0,0">
                  <w:txbxContent>
                    <w:p w:rsidR="00F10A87" w:rsidRPr="003559AC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D56F00"/>
                          <w:sz w:val="44"/>
                          <w:szCs w:val="40"/>
                        </w:rPr>
                      </w:pPr>
                      <w:r w:rsidRPr="003559AC">
                        <w:rPr>
                          <w:rStyle w:val="Strong"/>
                          <w:rFonts w:ascii="Alegreya" w:hAnsi="Alegreya"/>
                          <w:color w:val="D56F00"/>
                          <w:sz w:val="26"/>
                        </w:rPr>
                        <w:t>Awarded by:</w:t>
                      </w:r>
                      <w:r w:rsidRPr="003559AC">
                        <w:rPr>
                          <w:rFonts w:ascii="Alegreya" w:hAnsi="Alegreya"/>
                          <w:color w:val="D56F00"/>
                          <w:sz w:val="26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559AC"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-47625</wp:posOffset>
            </wp:positionV>
            <wp:extent cx="9156065" cy="6915150"/>
            <wp:effectExtent l="0" t="0" r="6985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06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E8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3848100</wp:posOffset>
                </wp:positionV>
                <wp:extent cx="6572250" cy="1495425"/>
                <wp:effectExtent l="0" t="0" r="0" b="952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t xml:space="preserve">In recognition of outstanding achievement and exemplary performance </w:t>
                            </w:r>
                            <w:r w:rsidRPr="003559AC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t xml:space="preserve">in 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br/>
                            </w:r>
                            <w:r w:rsidRPr="003559AC">
                              <w:rPr>
                                <w:rFonts w:ascii="Alegreya" w:eastAsia="Times New Roman" w:hAnsi="Alegreya" w:cs="Times New Roman"/>
                                <w:b/>
                                <w:bCs/>
                                <w:color w:val="F8DCBF"/>
                                <w:sz w:val="26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3559AC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F8DCBF"/>
                                <w:sz w:val="4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_x0000_s1030" type="#_x0000_t202" style="position:absolute;left:0;text-align:left;margin-left:109.5pt;margin-top:303pt;width:517.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t xml:space="preserve">In recognition of outstanding achievement and exemplary performance </w:t>
                      </w:r>
                      <w:r w:rsidRPr="003559AC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t xml:space="preserve">in 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br/>
                      </w:r>
                      <w:r w:rsidRPr="003559AC">
                        <w:rPr>
                          <w:rFonts w:ascii="Alegreya" w:eastAsia="Times New Roman" w:hAnsi="Alegreya" w:cs="Times New Roman"/>
                          <w:b/>
                          <w:bCs/>
                          <w:color w:val="F8DCBF"/>
                          <w:sz w:val="26"/>
                          <w:szCs w:val="24"/>
                        </w:rPr>
                        <w:t>[Specify Field, Subject, Activity, or Project]</w:t>
                      </w:r>
                    </w:p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3559AC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F8DCBF"/>
                          <w:sz w:val="42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Alegreya">
    <w:charset w:val="00"/>
    <w:family w:val="auto"/>
    <w:pitch w:val="variable"/>
    <w:sig w:usb0="E00002FF" w:usb1="40006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125195"/>
    <w:rsid w:val="00126457"/>
    <w:rsid w:val="001415FF"/>
    <w:rsid w:val="00152B40"/>
    <w:rsid w:val="001F3590"/>
    <w:rsid w:val="00346364"/>
    <w:rsid w:val="003559AC"/>
    <w:rsid w:val="00376AA8"/>
    <w:rsid w:val="00381132"/>
    <w:rsid w:val="003926EC"/>
    <w:rsid w:val="00447DCE"/>
    <w:rsid w:val="004D1E88"/>
    <w:rsid w:val="005A2E67"/>
    <w:rsid w:val="006C438A"/>
    <w:rsid w:val="006E6067"/>
    <w:rsid w:val="00713107"/>
    <w:rsid w:val="00744BF5"/>
    <w:rsid w:val="007558D9"/>
    <w:rsid w:val="00786DDB"/>
    <w:rsid w:val="007F119B"/>
    <w:rsid w:val="00842CD2"/>
    <w:rsid w:val="008B5C2C"/>
    <w:rsid w:val="00902343"/>
    <w:rsid w:val="00AA6E5F"/>
    <w:rsid w:val="00AF420A"/>
    <w:rsid w:val="00C36105"/>
    <w:rsid w:val="00CC4CCD"/>
    <w:rsid w:val="00D00E89"/>
    <w:rsid w:val="00D311D3"/>
    <w:rsid w:val="00DB17DD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C848C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15AF-0596-466E-A5DD-B0C8A84C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6</cp:revision>
  <dcterms:created xsi:type="dcterms:W3CDTF">2025-05-03T14:12:00Z</dcterms:created>
  <dcterms:modified xsi:type="dcterms:W3CDTF">2025-05-03T14:22:00Z</dcterms:modified>
</cp:coreProperties>
</file>